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970" w:rsidRDefault="00481393">
      <w:pPr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附件</w:t>
      </w:r>
      <w:r w:rsidR="00AC516C">
        <w:rPr>
          <w:rFonts w:ascii="仿宋" w:eastAsia="仿宋" w:hAnsi="仿宋" w:cs="仿宋"/>
          <w:color w:val="000000" w:themeColor="text1"/>
          <w:sz w:val="32"/>
          <w:szCs w:val="32"/>
        </w:rPr>
        <w:t>1</w:t>
      </w: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1743"/>
        <w:gridCol w:w="1704"/>
        <w:gridCol w:w="1698"/>
        <w:gridCol w:w="1718"/>
        <w:gridCol w:w="1829"/>
        <w:gridCol w:w="1688"/>
      </w:tblGrid>
      <w:tr w:rsidR="00B91970">
        <w:trPr>
          <w:trHeight w:val="700"/>
          <w:jc w:val="center"/>
        </w:trPr>
        <w:tc>
          <w:tcPr>
            <w:tcW w:w="103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91970" w:rsidRDefault="0048139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广州新华学院教师公寓</w:t>
            </w:r>
            <w:r w:rsidR="00815CB1"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（宿舍）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申请表</w:t>
            </w:r>
          </w:p>
          <w:p w:rsidR="00AC516C" w:rsidRDefault="00AC516C" w:rsidP="00AC516C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（广州校区）</w:t>
            </w:r>
          </w:p>
        </w:tc>
      </w:tr>
      <w:tr w:rsidR="00B91970" w:rsidTr="00510A99">
        <w:trPr>
          <w:trHeight w:val="702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970" w:rsidRDefault="004813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部门/院系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970" w:rsidRDefault="00B9197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970" w:rsidRDefault="004813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970" w:rsidRDefault="00B9197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970" w:rsidRDefault="004813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  别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970" w:rsidRDefault="00B9197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1970" w:rsidTr="00510A99">
        <w:trPr>
          <w:trHeight w:val="702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970" w:rsidRDefault="004813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职务/职称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970" w:rsidRDefault="00B9197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970" w:rsidRDefault="004813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970" w:rsidRDefault="00B9197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970" w:rsidRDefault="004813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入职时间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970" w:rsidRDefault="00B9197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1970" w:rsidTr="00510A99">
        <w:trPr>
          <w:trHeight w:val="980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A99" w:rsidRDefault="00510A99" w:rsidP="00DF2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类别</w:t>
            </w:r>
          </w:p>
          <w:p w:rsidR="00B91970" w:rsidRPr="00510A99" w:rsidRDefault="00510A99" w:rsidP="00510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 w:rsidR="00DF2E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专/兼职教师/管理人员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970" w:rsidRPr="00510A99" w:rsidRDefault="00B9197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970" w:rsidRDefault="00DF2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工号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970" w:rsidRDefault="00B9197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970" w:rsidRDefault="00C75C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</w:t>
            </w:r>
            <w:r w:rsidR="00481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校区</w:t>
            </w:r>
            <w:r w:rsidR="00481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有课/上班天数（每周）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970" w:rsidRDefault="00B9197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1970" w:rsidTr="00510A99">
        <w:trPr>
          <w:trHeight w:val="1000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970" w:rsidRDefault="00DF2E41" w:rsidP="00DF2E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东莞校区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是否申请住房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970" w:rsidRDefault="00B9197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970" w:rsidRDefault="00BE63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E63C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970" w:rsidRDefault="00B9197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3CC" w:rsidRDefault="00BE63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E63C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入住时间/房间地址</w:t>
            </w:r>
          </w:p>
          <w:p w:rsidR="00B91970" w:rsidRDefault="00BE63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E63C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（总务处填写）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970" w:rsidRDefault="00B9197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1970" w:rsidTr="00510A99">
        <w:trPr>
          <w:trHeight w:val="585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970" w:rsidRDefault="004813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现居住地址</w:t>
            </w:r>
          </w:p>
        </w:tc>
        <w:tc>
          <w:tcPr>
            <w:tcW w:w="8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970" w:rsidRDefault="00B9197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1970" w:rsidTr="00510A99">
        <w:trPr>
          <w:trHeight w:val="1237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970" w:rsidRDefault="004813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部门/院系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意见</w:t>
            </w:r>
          </w:p>
        </w:tc>
        <w:tc>
          <w:tcPr>
            <w:tcW w:w="8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970" w:rsidRDefault="003735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="00481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="00481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</w:t>
            </w:r>
            <w:r w:rsidR="00481393">
              <w:rPr>
                <w:rStyle w:val="font11"/>
                <w:rFonts w:hint="default"/>
                <w:sz w:val="22"/>
                <w:szCs w:val="22"/>
                <w:lang w:bidi="ar"/>
              </w:rPr>
              <w:t xml:space="preserve"> 签名:                                   日期：</w:t>
            </w:r>
          </w:p>
        </w:tc>
      </w:tr>
      <w:tr w:rsidR="00B91970" w:rsidTr="00510A99">
        <w:trPr>
          <w:trHeight w:val="1620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435" w:rsidRDefault="00481393" w:rsidP="005314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</w:t>
            </w:r>
            <w:r w:rsidR="00532C7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意见</w:t>
            </w:r>
            <w:bookmarkStart w:id="0" w:name="_GoBack"/>
            <w:bookmarkEnd w:id="0"/>
            <w:r w:rsidR="0053143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 w:rsidR="00531435" w:rsidRPr="0053143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仅专职教师</w:t>
            </w:r>
          </w:p>
          <w:p w:rsidR="00B91970" w:rsidRPr="00532C76" w:rsidRDefault="00532C76" w:rsidP="005314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2"/>
                <w:lang w:bidi="ar"/>
              </w:rPr>
            </w:pPr>
            <w:r w:rsidRPr="00532C76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</w:rPr>
              <w:t>（</w:t>
            </w:r>
            <w:r w:rsidR="00481393" w:rsidRPr="00532C76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</w:rPr>
              <w:t>核实课程情况</w:t>
            </w:r>
            <w:r w:rsidRPr="00532C76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</w:rPr>
              <w:t>并提供</w:t>
            </w:r>
            <w:r w:rsidRPr="00532C76">
              <w:rPr>
                <w:rFonts w:ascii="宋体" w:eastAsia="宋体" w:hAnsi="宋体" w:cs="宋体"/>
                <w:color w:val="000000"/>
                <w:kern w:val="0"/>
                <w:szCs w:val="22"/>
                <w:lang w:bidi="ar"/>
              </w:rPr>
              <w:t>课表</w:t>
            </w:r>
            <w:r w:rsidR="0048139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8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970" w:rsidRDefault="00481393">
            <w:pPr>
              <w:widowControl/>
              <w:ind w:firstLineChars="100" w:firstLine="22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font11"/>
                <w:rFonts w:hint="default"/>
                <w:sz w:val="22"/>
                <w:szCs w:val="22"/>
                <w:lang w:bidi="ar"/>
              </w:rPr>
              <w:t>签名:                                   日期：</w:t>
            </w:r>
          </w:p>
        </w:tc>
      </w:tr>
      <w:tr w:rsidR="00B91970" w:rsidTr="00510A99">
        <w:trPr>
          <w:trHeight w:val="1520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970" w:rsidRDefault="004813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人力资源管理处意见</w:t>
            </w:r>
          </w:p>
        </w:tc>
        <w:tc>
          <w:tcPr>
            <w:tcW w:w="8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970" w:rsidRDefault="004813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</w:t>
            </w:r>
            <w:r>
              <w:rPr>
                <w:rStyle w:val="font11"/>
                <w:rFonts w:hint="default"/>
                <w:sz w:val="22"/>
                <w:szCs w:val="22"/>
                <w:lang w:bidi="ar"/>
              </w:rPr>
              <w:t xml:space="preserve"> 签名:                                   日期：</w:t>
            </w:r>
          </w:p>
        </w:tc>
      </w:tr>
      <w:tr w:rsidR="00B91970" w:rsidTr="00510A99">
        <w:trPr>
          <w:trHeight w:val="1355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970" w:rsidRDefault="004813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总务处意见</w:t>
            </w:r>
          </w:p>
          <w:p w:rsidR="00AA6BE4" w:rsidRDefault="00AA6B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（教学楼</w:t>
            </w:r>
            <w:r w:rsidRPr="00AA6BE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栋一楼架空层旁）</w:t>
            </w:r>
          </w:p>
        </w:tc>
        <w:tc>
          <w:tcPr>
            <w:tcW w:w="8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970" w:rsidRDefault="00AC516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="00481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="00481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</w:t>
            </w:r>
            <w:r w:rsidR="00481393">
              <w:rPr>
                <w:rStyle w:val="font11"/>
                <w:rFonts w:hint="default"/>
                <w:sz w:val="22"/>
                <w:szCs w:val="22"/>
                <w:lang w:bidi="ar"/>
              </w:rPr>
              <w:t xml:space="preserve"> 签名:                                   日期：</w:t>
            </w:r>
          </w:p>
        </w:tc>
      </w:tr>
      <w:tr w:rsidR="00B91970" w:rsidTr="00510A99">
        <w:trPr>
          <w:trHeight w:val="690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970" w:rsidRDefault="004813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8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970" w:rsidRDefault="00B9197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1970">
        <w:trPr>
          <w:trHeight w:val="1200"/>
          <w:jc w:val="center"/>
        </w:trPr>
        <w:tc>
          <w:tcPr>
            <w:tcW w:w="10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6F57" w:rsidRDefault="00481393" w:rsidP="001B7D5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注意：</w:t>
            </w:r>
          </w:p>
          <w:p w:rsidR="00B91970" w:rsidRPr="00656F57" w:rsidRDefault="00656F57" w:rsidP="001B7D5B">
            <w:pPr>
              <w:widowControl/>
              <w:jc w:val="left"/>
              <w:textAlignment w:val="center"/>
              <w:rPr>
                <w:rStyle w:val="font11"/>
                <w:rFonts w:hint="default"/>
                <w:sz w:val="21"/>
                <w:szCs w:val="21"/>
                <w:lang w:bidi="ar"/>
              </w:rPr>
            </w:pPr>
            <w:r w:rsidRPr="00656F57">
              <w:rPr>
                <w:b/>
                <w:bCs/>
                <w:kern w:val="0"/>
                <w:szCs w:val="21"/>
              </w:rPr>
              <w:t>1.</w:t>
            </w:r>
            <w:r w:rsidR="00481393" w:rsidRPr="00656F57">
              <w:rPr>
                <w:rStyle w:val="font11"/>
                <w:rFonts w:hint="default"/>
                <w:sz w:val="21"/>
                <w:szCs w:val="21"/>
                <w:lang w:bidi="ar"/>
              </w:rPr>
              <w:t>入住时间、房间地址由总务处填写；如联系电话有变动请及时通知总务处</w:t>
            </w:r>
            <w:r w:rsidR="001B7D5B" w:rsidRPr="00656F57">
              <w:rPr>
                <w:rStyle w:val="font11"/>
                <w:rFonts w:hint="default"/>
                <w:sz w:val="21"/>
                <w:szCs w:val="21"/>
                <w:lang w:bidi="ar"/>
              </w:rPr>
              <w:t>更改，联系人：宋老师。</w:t>
            </w:r>
          </w:p>
          <w:p w:rsidR="00656F57" w:rsidRPr="00656F57" w:rsidRDefault="00656F57" w:rsidP="00656F5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656F57">
              <w:rPr>
                <w:rStyle w:val="font11"/>
                <w:rFonts w:hint="default"/>
                <w:b/>
                <w:sz w:val="21"/>
                <w:szCs w:val="21"/>
                <w:lang w:bidi="ar"/>
              </w:rPr>
              <w:t>2.</w:t>
            </w:r>
            <w:r w:rsidRPr="00656F57">
              <w:rPr>
                <w:rStyle w:val="font11"/>
                <w:rFonts w:hint="default"/>
                <w:sz w:val="21"/>
                <w:szCs w:val="21"/>
                <w:lang w:bidi="ar"/>
              </w:rPr>
              <w:t>本表于2024年3月1日更新启用。</w:t>
            </w:r>
          </w:p>
        </w:tc>
      </w:tr>
    </w:tbl>
    <w:p w:rsidR="00B91970" w:rsidRPr="00C90B8A" w:rsidRDefault="00B91970" w:rsidP="00AC516C"/>
    <w:sectPr w:rsidR="00B91970" w:rsidRPr="00C90B8A" w:rsidSect="00AC516C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17A" w:rsidRDefault="0008317A" w:rsidP="00B76BA3">
      <w:r>
        <w:separator/>
      </w:r>
    </w:p>
  </w:endnote>
  <w:endnote w:type="continuationSeparator" w:id="0">
    <w:p w:rsidR="0008317A" w:rsidRDefault="0008317A" w:rsidP="00B7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17A" w:rsidRDefault="0008317A" w:rsidP="00B76BA3">
      <w:r>
        <w:separator/>
      </w:r>
    </w:p>
  </w:footnote>
  <w:footnote w:type="continuationSeparator" w:id="0">
    <w:p w:rsidR="0008317A" w:rsidRDefault="0008317A" w:rsidP="00B76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3YTFmYjMzNDQ1MWY4ZWZlOGNhZDI5ZWM2M2U1OWYifQ=="/>
  </w:docVars>
  <w:rsids>
    <w:rsidRoot w:val="44C01C32"/>
    <w:rsid w:val="000647F6"/>
    <w:rsid w:val="0008317A"/>
    <w:rsid w:val="001B7D5B"/>
    <w:rsid w:val="002C0913"/>
    <w:rsid w:val="0037353E"/>
    <w:rsid w:val="004601FF"/>
    <w:rsid w:val="00481393"/>
    <w:rsid w:val="00510A99"/>
    <w:rsid w:val="00531435"/>
    <w:rsid w:val="00532C76"/>
    <w:rsid w:val="00656F57"/>
    <w:rsid w:val="00760252"/>
    <w:rsid w:val="00815CB1"/>
    <w:rsid w:val="00AA6BE4"/>
    <w:rsid w:val="00AC516C"/>
    <w:rsid w:val="00AF345E"/>
    <w:rsid w:val="00B76BA3"/>
    <w:rsid w:val="00B91970"/>
    <w:rsid w:val="00BE63CC"/>
    <w:rsid w:val="00C75CBF"/>
    <w:rsid w:val="00C90B8A"/>
    <w:rsid w:val="00DA179D"/>
    <w:rsid w:val="00DF2E41"/>
    <w:rsid w:val="00E007F8"/>
    <w:rsid w:val="44C01C32"/>
    <w:rsid w:val="4783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1999AE-A483-48F4-864E-65C08F0E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adjustRightInd w:val="0"/>
      <w:snapToGrid w:val="0"/>
      <w:spacing w:line="500" w:lineRule="atLeast"/>
    </w:pPr>
    <w:rPr>
      <w:rFonts w:ascii="宋体"/>
      <w:bCs/>
      <w:sz w:val="2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Wingdings" w:hAnsi="Wingdings" w:cs="Wingdings"/>
      <w:color w:val="000000"/>
      <w:sz w:val="24"/>
      <w:szCs w:val="24"/>
      <w:u w:val="none"/>
    </w:rPr>
  </w:style>
  <w:style w:type="paragraph" w:styleId="a4">
    <w:name w:val="header"/>
    <w:basedOn w:val="a"/>
    <w:link w:val="Char"/>
    <w:rsid w:val="00B76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76BA3"/>
    <w:rPr>
      <w:kern w:val="2"/>
      <w:sz w:val="18"/>
      <w:szCs w:val="18"/>
    </w:rPr>
  </w:style>
  <w:style w:type="paragraph" w:styleId="a5">
    <w:name w:val="footer"/>
    <w:basedOn w:val="a"/>
    <w:link w:val="Char0"/>
    <w:rsid w:val="00B76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76B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417</Characters>
  <Application>Microsoft Office Word</Application>
  <DocSecurity>0</DocSecurity>
  <Lines>3</Lines>
  <Paragraphs>1</Paragraphs>
  <ScaleCrop>false</ScaleCrop>
  <Company>Sky123.Org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</dc:creator>
  <cp:lastModifiedBy>c cy</cp:lastModifiedBy>
  <cp:revision>6</cp:revision>
  <dcterms:created xsi:type="dcterms:W3CDTF">2024-03-22T03:39:00Z</dcterms:created>
  <dcterms:modified xsi:type="dcterms:W3CDTF">2024-03-22T03:51:00Z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0253E423E13C4C99ABDAB4DF78FA0B2B</vt:lpwstr>
  </property>
</Properties>
</file>